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5D0" w:rsidRPr="001745D0" w:rsidRDefault="001745D0" w:rsidP="00A84AE6">
      <w:pPr>
        <w:shd w:val="clear" w:color="auto" w:fill="FFFFFF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4AE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 ____________________________________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 (Ф.И.О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 от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                    ____________________________________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 (Ф.И.О.)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 ____________________________________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 (должность)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 ____________________________________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</w:t>
      </w: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подразделения</w:t>
      </w: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</w:t>
      </w: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выкупе подарка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Извещаю о намерении выкупить подарок (подарки), полученный (полученные)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в   связи   протокольным   мероприятием,  служебной  командировкой,  другим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официальным  мероприятием  (нужное подчеркнуть) состоявшимся (состоявшейся)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 (указать место и дату проведения)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сданный (сданные) на хранение в установленном порядке 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и регистрационный номер уведомления,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номер акта приема-передачи)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  стоимости,  установленной  в  результате  оценки  подарка  в  порядке,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предусмотренном   законодательством   Российской   Федерации  об  оценочной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5580"/>
        <w:gridCol w:w="2940"/>
      </w:tblGrid>
      <w:tr w:rsidR="001745D0" w:rsidRPr="001745D0" w:rsidTr="001745D0">
        <w:trPr>
          <w:tblCellSpacing w:w="15" w:type="dxa"/>
        </w:trPr>
        <w:tc>
          <w:tcPr>
            <w:tcW w:w="630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50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895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 (шт.)</w:t>
            </w:r>
          </w:p>
        </w:tc>
      </w:tr>
      <w:tr w:rsidR="001745D0" w:rsidRPr="001745D0" w:rsidTr="001745D0">
        <w:trPr>
          <w:tblCellSpacing w:w="15" w:type="dxa"/>
        </w:trPr>
        <w:tc>
          <w:tcPr>
            <w:tcW w:w="630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50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5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45D0" w:rsidRPr="001745D0" w:rsidTr="001745D0">
        <w:trPr>
          <w:tblCellSpacing w:w="15" w:type="dxa"/>
        </w:trPr>
        <w:tc>
          <w:tcPr>
            <w:tcW w:w="630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50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5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45D0" w:rsidRPr="001745D0" w:rsidTr="001745D0">
        <w:trPr>
          <w:tblCellSpacing w:w="15" w:type="dxa"/>
        </w:trPr>
        <w:tc>
          <w:tcPr>
            <w:tcW w:w="6180" w:type="dxa"/>
            <w:gridSpan w:val="2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95" w:type="dxa"/>
            <w:shd w:val="clear" w:color="auto" w:fill="FFFFFF"/>
            <w:vAlign w:val="center"/>
            <w:hideMark/>
          </w:tcPr>
          <w:p w:rsidR="001745D0" w:rsidRPr="001745D0" w:rsidRDefault="001745D0" w:rsidP="00174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45D0" w:rsidRPr="001745D0" w:rsidRDefault="001745D0" w:rsidP="00174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_________________________________ "__" ______ 20__ г.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(подпись)             (расшифровка подписи)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45D0" w:rsidRPr="001745D0" w:rsidRDefault="001745D0" w:rsidP="001745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5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4C82" w:rsidRDefault="006B4C82"/>
    <w:sectPr w:rsidR="006B4C82" w:rsidSect="006B4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1745D0"/>
    <w:rsid w:val="001745D0"/>
    <w:rsid w:val="002B4B48"/>
    <w:rsid w:val="006B4C82"/>
    <w:rsid w:val="00A84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4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45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9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Ю. Самойлович</dc:creator>
  <cp:keywords/>
  <dc:description/>
  <cp:lastModifiedBy>Пользователь</cp:lastModifiedBy>
  <cp:revision>4</cp:revision>
  <dcterms:created xsi:type="dcterms:W3CDTF">2019-08-20T00:41:00Z</dcterms:created>
  <dcterms:modified xsi:type="dcterms:W3CDTF">2022-10-21T04:53:00Z</dcterms:modified>
</cp:coreProperties>
</file>